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EF26" w14:textId="185C467C" w:rsidR="008E2533" w:rsidRPr="009A003C" w:rsidRDefault="00D82EB7">
      <w:pPr>
        <w:rPr>
          <w:b/>
          <w:sz w:val="24"/>
        </w:rPr>
      </w:pPr>
      <w:r w:rsidRPr="009A003C">
        <w:rPr>
          <w:b/>
          <w:sz w:val="24"/>
        </w:rPr>
        <w:t xml:space="preserve">ROLE PROFILE: </w:t>
      </w:r>
      <w:r w:rsidR="00291A7E">
        <w:rPr>
          <w:b/>
          <w:sz w:val="24"/>
        </w:rPr>
        <w:t>EVENTS / FUNDRAISING OFFICER</w:t>
      </w:r>
    </w:p>
    <w:p w14:paraId="385D3184" w14:textId="693CC3FC" w:rsidR="00D82EB7" w:rsidRDefault="00D82EB7"/>
    <w:p w14:paraId="5B3798F3" w14:textId="3680A967" w:rsidR="003E4455" w:rsidRPr="009A003C" w:rsidRDefault="003E4455">
      <w:pPr>
        <w:rPr>
          <w:b/>
          <w:sz w:val="20"/>
        </w:rPr>
      </w:pPr>
      <w:r w:rsidRPr="009A003C">
        <w:rPr>
          <w:b/>
          <w:sz w:val="20"/>
        </w:rPr>
        <w:t>What will I do?</w:t>
      </w:r>
    </w:p>
    <w:p w14:paraId="1C9FD689" w14:textId="40DB34B8" w:rsidR="00D82EB7" w:rsidRPr="009A003C" w:rsidRDefault="00D82EB7">
      <w:pPr>
        <w:rPr>
          <w:sz w:val="20"/>
        </w:rPr>
      </w:pPr>
      <w:r w:rsidRPr="009A003C">
        <w:rPr>
          <w:sz w:val="20"/>
        </w:rPr>
        <w:t xml:space="preserve">The primary duties of the </w:t>
      </w:r>
      <w:r w:rsidR="00291A7E">
        <w:rPr>
          <w:sz w:val="20"/>
        </w:rPr>
        <w:t>Events/Fundraising</w:t>
      </w:r>
      <w:r w:rsidRPr="009A003C">
        <w:rPr>
          <w:sz w:val="20"/>
        </w:rPr>
        <w:t xml:space="preserve"> include</w:t>
      </w:r>
      <w:r w:rsidR="003E4455" w:rsidRPr="009A003C">
        <w:rPr>
          <w:sz w:val="20"/>
        </w:rPr>
        <w:t xml:space="preserve"> (but are not limited to)</w:t>
      </w:r>
      <w:r w:rsidRPr="009A003C">
        <w:rPr>
          <w:sz w:val="20"/>
        </w:rPr>
        <w:t>:</w:t>
      </w:r>
    </w:p>
    <w:p w14:paraId="1E8B5F02" w14:textId="744C401E" w:rsidR="00B06CCF" w:rsidRDefault="00291A7E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Organising and managing social events that (ideally) bring the whole club together</w:t>
      </w:r>
    </w:p>
    <w:p w14:paraId="3920DCFA" w14:textId="6906D163" w:rsidR="003E4455" w:rsidRPr="009A003C" w:rsidRDefault="00291A7E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Organise at least two fundraising events through the season, and the End of Season celebrations, ideally with a pre-season event too</w:t>
      </w:r>
    </w:p>
    <w:p w14:paraId="5B000783" w14:textId="2E070B12" w:rsidR="00D82EB7" w:rsidRDefault="00291A7E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Ensure such events build club funds where appropriate (through raffles, “Heads or Tails”, etc.)</w:t>
      </w:r>
    </w:p>
    <w:p w14:paraId="5F406E9B" w14:textId="12C06587" w:rsidR="00291A7E" w:rsidRDefault="00291A7E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Seek donations from local organisations, club sponsors and partners for Raffles</w:t>
      </w:r>
    </w:p>
    <w:p w14:paraId="150E2AFB" w14:textId="577EE110" w:rsidR="00291A7E" w:rsidRDefault="00291A7E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Book venue, arrange decorations, entertainment and catering for events (within agreed budgets)</w:t>
      </w:r>
    </w:p>
    <w:p w14:paraId="398D1095" w14:textId="6398EAAD" w:rsidR="00291A7E" w:rsidRDefault="00291A7E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Purchase tickets for events and distribute to Team Managers to sell to their members</w:t>
      </w:r>
    </w:p>
    <w:p w14:paraId="6DB21F5D" w14:textId="16027275" w:rsidR="00B06CCF" w:rsidRPr="009A003C" w:rsidRDefault="00291A7E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Use “</w:t>
      </w:r>
      <w:proofErr w:type="spellStart"/>
      <w:r>
        <w:rPr>
          <w:sz w:val="20"/>
        </w:rPr>
        <w:t>Easyfundraising</w:t>
      </w:r>
      <w:proofErr w:type="spellEnd"/>
      <w:r>
        <w:rPr>
          <w:sz w:val="20"/>
        </w:rPr>
        <w:t>” and promote its’ use throughout the club membership</w:t>
      </w:r>
    </w:p>
    <w:p w14:paraId="3AB2BFAD" w14:textId="48F737F9" w:rsidR="00EF081C" w:rsidRDefault="00291A7E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Communicate with Publicity Officers to ensure appropriate campaigns are in-place to promote club events</w:t>
      </w:r>
    </w:p>
    <w:p w14:paraId="4F2B1C74" w14:textId="03B7E4A2" w:rsidR="00291A7E" w:rsidRDefault="00291A7E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Apply for grants/sponsorship/other forms of financial assistance, where eligible and necessary</w:t>
      </w:r>
    </w:p>
    <w:p w14:paraId="40CAC6AF" w14:textId="71A8A3C4" w:rsidR="00291A7E" w:rsidRPr="009A003C" w:rsidRDefault="00291A7E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Ensure all funds from events are accounted for and passed to the Club Treasurer to bank</w:t>
      </w:r>
    </w:p>
    <w:p w14:paraId="049E3B6E" w14:textId="7BAFCECA" w:rsidR="003E4455" w:rsidRPr="009A003C" w:rsidRDefault="003E4455" w:rsidP="00D82EB7">
      <w:pPr>
        <w:rPr>
          <w:b/>
          <w:sz w:val="20"/>
        </w:rPr>
      </w:pPr>
      <w:r w:rsidRPr="009A003C">
        <w:rPr>
          <w:b/>
          <w:sz w:val="20"/>
        </w:rPr>
        <w:t>Who will I work with?</w:t>
      </w:r>
    </w:p>
    <w:p w14:paraId="28453B12" w14:textId="27FF7B4F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 xml:space="preserve">You will be working as a member of the club’s </w:t>
      </w:r>
      <w:r w:rsidR="00291A7E">
        <w:rPr>
          <w:sz w:val="20"/>
        </w:rPr>
        <w:t>Business</w:t>
      </w:r>
      <w:r w:rsidRPr="009A003C">
        <w:rPr>
          <w:sz w:val="20"/>
        </w:rPr>
        <w:t xml:space="preserve"> Committee (alongside </w:t>
      </w:r>
      <w:r w:rsidR="00291A7E">
        <w:rPr>
          <w:sz w:val="20"/>
        </w:rPr>
        <w:t>a</w:t>
      </w:r>
      <w:r w:rsidR="00EF081C">
        <w:rPr>
          <w:sz w:val="20"/>
        </w:rPr>
        <w:t xml:space="preserve"> Vice Chair,</w:t>
      </w:r>
      <w:r w:rsidRPr="009A003C">
        <w:rPr>
          <w:sz w:val="20"/>
        </w:rPr>
        <w:t xml:space="preserve"> </w:t>
      </w:r>
      <w:r w:rsidR="00092F62">
        <w:rPr>
          <w:sz w:val="20"/>
        </w:rPr>
        <w:t xml:space="preserve">Treasurer, </w:t>
      </w:r>
      <w:r w:rsidR="002E377F">
        <w:rPr>
          <w:sz w:val="20"/>
        </w:rPr>
        <w:t>Secretary</w:t>
      </w:r>
      <w:r w:rsidR="00291A7E">
        <w:rPr>
          <w:sz w:val="20"/>
        </w:rPr>
        <w:t>, Team Managers and other Events/Fundraising Officers)</w:t>
      </w:r>
      <w:r w:rsidR="00EF081C">
        <w:rPr>
          <w:sz w:val="20"/>
        </w:rPr>
        <w:t>.</w:t>
      </w:r>
      <w:r w:rsidR="00291A7E">
        <w:rPr>
          <w:sz w:val="20"/>
        </w:rPr>
        <w:t xml:space="preserve">  You will work closely with Team Managers and the Publicity Officers at the club, to ensure that members and the wider communities are aware of club-wide events.</w:t>
      </w:r>
    </w:p>
    <w:p w14:paraId="7B50E3B6" w14:textId="229D228E" w:rsidR="003E4455" w:rsidRPr="009A003C" w:rsidRDefault="003E4455" w:rsidP="00D82EB7">
      <w:pPr>
        <w:rPr>
          <w:sz w:val="20"/>
        </w:rPr>
      </w:pPr>
    </w:p>
    <w:p w14:paraId="01436F24" w14:textId="3346A84A" w:rsidR="003E4455" w:rsidRPr="009A003C" w:rsidRDefault="003E4455" w:rsidP="00D82EB7">
      <w:pPr>
        <w:rPr>
          <w:b/>
          <w:sz w:val="20"/>
        </w:rPr>
      </w:pPr>
      <w:r w:rsidRPr="009A003C">
        <w:rPr>
          <w:b/>
          <w:sz w:val="20"/>
        </w:rPr>
        <w:t>What skills are required to do the role?</w:t>
      </w:r>
    </w:p>
    <w:p w14:paraId="38B2DC40" w14:textId="64057F9E" w:rsidR="003E4455" w:rsidRPr="009A003C" w:rsidRDefault="00291A7E" w:rsidP="00D82EB7">
      <w:pPr>
        <w:rPr>
          <w:sz w:val="20"/>
        </w:rPr>
      </w:pPr>
      <w:r>
        <w:rPr>
          <w:sz w:val="20"/>
        </w:rPr>
        <w:t>You need to be well organised and careful when handling money.  Be enthusiastic, creative and innovative – and prepared to make decisions.  Any previous experience of events planning/</w:t>
      </w:r>
      <w:bookmarkStart w:id="0" w:name="_GoBack"/>
      <w:bookmarkEnd w:id="0"/>
      <w:r>
        <w:rPr>
          <w:sz w:val="20"/>
        </w:rPr>
        <w:t>management, grant application or fundraising would be ideal – but is not essential.</w:t>
      </w:r>
    </w:p>
    <w:p w14:paraId="19A1FDD2" w14:textId="7693113D" w:rsidR="003E4455" w:rsidRPr="009A003C" w:rsidRDefault="003E4455" w:rsidP="00D82EB7">
      <w:pPr>
        <w:rPr>
          <w:sz w:val="20"/>
        </w:rPr>
      </w:pPr>
    </w:p>
    <w:p w14:paraId="03095AF5" w14:textId="7795D818" w:rsidR="003E4455" w:rsidRPr="009A003C" w:rsidRDefault="003E4455" w:rsidP="00D82EB7">
      <w:pPr>
        <w:rPr>
          <w:b/>
          <w:sz w:val="20"/>
        </w:rPr>
      </w:pPr>
      <w:r w:rsidRPr="009A003C">
        <w:rPr>
          <w:b/>
          <w:sz w:val="20"/>
        </w:rPr>
        <w:t>What is the time commitment?</w:t>
      </w:r>
    </w:p>
    <w:p w14:paraId="4A8FFD11" w14:textId="06D18A71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 xml:space="preserve">The </w:t>
      </w:r>
      <w:r w:rsidR="009A003C" w:rsidRPr="009A003C">
        <w:rPr>
          <w:sz w:val="20"/>
        </w:rPr>
        <w:t xml:space="preserve">time commitment for the role will </w:t>
      </w:r>
      <w:r w:rsidR="00092F62">
        <w:rPr>
          <w:sz w:val="20"/>
        </w:rPr>
        <w:t xml:space="preserve">normally be around </w:t>
      </w:r>
      <w:r w:rsidR="00EF081C">
        <w:rPr>
          <w:sz w:val="20"/>
        </w:rPr>
        <w:t>3-4</w:t>
      </w:r>
      <w:r w:rsidR="00092F62">
        <w:rPr>
          <w:sz w:val="20"/>
        </w:rPr>
        <w:t xml:space="preserve"> hours per </w:t>
      </w:r>
      <w:r w:rsidR="00291A7E">
        <w:rPr>
          <w:sz w:val="20"/>
        </w:rPr>
        <w:t>month</w:t>
      </w:r>
      <w:r w:rsidR="00EF081C">
        <w:rPr>
          <w:sz w:val="20"/>
        </w:rPr>
        <w:t xml:space="preserve">, </w:t>
      </w:r>
      <w:r w:rsidR="00291A7E">
        <w:rPr>
          <w:sz w:val="20"/>
        </w:rPr>
        <w:t>but naturally this fluctuates around the time of club events.</w:t>
      </w:r>
    </w:p>
    <w:p w14:paraId="54322F65" w14:textId="72E14EB8" w:rsidR="00D82EB7" w:rsidRPr="009A003C" w:rsidRDefault="00D82EB7" w:rsidP="00D82EB7">
      <w:pPr>
        <w:rPr>
          <w:sz w:val="20"/>
        </w:rPr>
      </w:pPr>
      <w:r w:rsidRPr="009A003C">
        <w:rPr>
          <w:sz w:val="20"/>
        </w:rPr>
        <w:t xml:space="preserve">The </w:t>
      </w:r>
      <w:r w:rsidR="00291A7E">
        <w:rPr>
          <w:sz w:val="20"/>
        </w:rPr>
        <w:t>Events/Fundraising Officers</w:t>
      </w:r>
      <w:r w:rsidRPr="009A003C">
        <w:rPr>
          <w:sz w:val="20"/>
        </w:rPr>
        <w:t xml:space="preserve"> </w:t>
      </w:r>
      <w:r w:rsidR="00291A7E">
        <w:rPr>
          <w:sz w:val="20"/>
        </w:rPr>
        <w:t>are</w:t>
      </w:r>
      <w:r w:rsidRPr="009A003C">
        <w:rPr>
          <w:sz w:val="20"/>
        </w:rPr>
        <w:t xml:space="preserve"> </w:t>
      </w:r>
      <w:r w:rsidR="00EF081C">
        <w:rPr>
          <w:sz w:val="20"/>
        </w:rPr>
        <w:t>appoin</w:t>
      </w:r>
      <w:r w:rsidRPr="009A003C">
        <w:rPr>
          <w:sz w:val="20"/>
        </w:rPr>
        <w:t>ted role</w:t>
      </w:r>
      <w:r w:rsidR="00291A7E">
        <w:rPr>
          <w:sz w:val="20"/>
        </w:rPr>
        <w:t>s</w:t>
      </w:r>
      <w:r w:rsidRPr="009A003C">
        <w:rPr>
          <w:sz w:val="20"/>
        </w:rPr>
        <w:t xml:space="preserve">, appointed </w:t>
      </w:r>
      <w:r w:rsidR="00EF081C">
        <w:rPr>
          <w:sz w:val="20"/>
        </w:rPr>
        <w:t>by the Management Committee following</w:t>
      </w:r>
      <w:r w:rsidRPr="009A003C">
        <w:rPr>
          <w:sz w:val="20"/>
        </w:rPr>
        <w:t xml:space="preserve"> the AGM for a term of one year (running to the next AGM)</w:t>
      </w:r>
      <w:r w:rsidR="003E4455" w:rsidRPr="009A003C">
        <w:rPr>
          <w:sz w:val="20"/>
        </w:rPr>
        <w:t>.</w:t>
      </w:r>
    </w:p>
    <w:p w14:paraId="7F4F6E76" w14:textId="17D6C7C8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 xml:space="preserve">If you would be interested in becoming </w:t>
      </w:r>
      <w:r w:rsidR="00291A7E">
        <w:rPr>
          <w:sz w:val="20"/>
        </w:rPr>
        <w:t>an Events/Fundraising Officer</w:t>
      </w:r>
      <w:r w:rsidRPr="009A003C">
        <w:rPr>
          <w:sz w:val="20"/>
        </w:rPr>
        <w:t xml:space="preserve">, please email us to apply at: </w:t>
      </w:r>
      <w:hyperlink r:id="rId7" w:history="1">
        <w:r w:rsidRPr="009A003C">
          <w:rPr>
            <w:rStyle w:val="Hyperlink"/>
            <w:sz w:val="20"/>
          </w:rPr>
          <w:t>bulldogsbasketball@hotmail.co.uk</w:t>
        </w:r>
      </w:hyperlink>
    </w:p>
    <w:p w14:paraId="2E07AAF7" w14:textId="198F5AF5" w:rsidR="003E4455" w:rsidRPr="009A003C" w:rsidRDefault="009A003C" w:rsidP="00D82EB7">
      <w:pPr>
        <w:rPr>
          <w:sz w:val="20"/>
        </w:rPr>
      </w:pPr>
      <w:r w:rsidRPr="009A003C">
        <w:rPr>
          <w:sz w:val="20"/>
        </w:rPr>
        <w:t xml:space="preserve">All applications </w:t>
      </w:r>
      <w:r w:rsidRPr="009A003C">
        <w:rPr>
          <w:b/>
          <w:sz w:val="20"/>
        </w:rPr>
        <w:t>must</w:t>
      </w:r>
      <w:r w:rsidRPr="009A003C">
        <w:rPr>
          <w:sz w:val="20"/>
        </w:rPr>
        <w:t xml:space="preserve"> be received at least 14 days prior to the date of the AGM.</w:t>
      </w:r>
    </w:p>
    <w:p w14:paraId="71B12AA8" w14:textId="79659248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>It is essential that you are a registered member of the club for the season in which you are serving as a member of the committee, and we may require the person holding the role to provide references and/or undertake a DBS check and Safeguarding qualifications.</w:t>
      </w:r>
    </w:p>
    <w:sectPr w:rsidR="003E4455" w:rsidRPr="009A003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FC3E3" w14:textId="77777777" w:rsidR="00DA0C8F" w:rsidRDefault="00DA0C8F" w:rsidP="00D82EB7">
      <w:pPr>
        <w:spacing w:after="0" w:line="240" w:lineRule="auto"/>
      </w:pPr>
      <w:r>
        <w:separator/>
      </w:r>
    </w:p>
  </w:endnote>
  <w:endnote w:type="continuationSeparator" w:id="0">
    <w:p w14:paraId="3C1FF232" w14:textId="77777777" w:rsidR="00DA0C8F" w:rsidRDefault="00DA0C8F" w:rsidP="00D8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28A4" w14:textId="77777777" w:rsidR="00DA0C8F" w:rsidRDefault="00DA0C8F" w:rsidP="00D82EB7">
      <w:pPr>
        <w:spacing w:after="0" w:line="240" w:lineRule="auto"/>
      </w:pPr>
      <w:r>
        <w:separator/>
      </w:r>
    </w:p>
  </w:footnote>
  <w:footnote w:type="continuationSeparator" w:id="0">
    <w:p w14:paraId="2916410D" w14:textId="77777777" w:rsidR="00DA0C8F" w:rsidRDefault="00DA0C8F" w:rsidP="00D8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68698" w14:textId="2D25EA64" w:rsidR="00D82EB7" w:rsidRDefault="00D82EB7" w:rsidP="00D82EB7">
    <w:pPr>
      <w:pStyle w:val="Header"/>
      <w:jc w:val="right"/>
    </w:pPr>
    <w:r>
      <w:rPr>
        <w:noProof/>
      </w:rPr>
      <w:drawing>
        <wp:inline distT="0" distB="0" distL="0" distR="0" wp14:anchorId="4BBE716B" wp14:editId="3F6F553D">
          <wp:extent cx="1731001" cy="991116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y St Edmun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065" cy="996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12166"/>
    <w:multiLevelType w:val="hybridMultilevel"/>
    <w:tmpl w:val="F70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v8KDzWwj2135QPuO8OHoQfg4P0G2fNrM+8huvEctrNFTz40ASF+IETkAfOU4gd+txx4B9ZX8RCWtbk6i2pW8g==" w:salt="/Fo+5AUVAuIbJg6sH+xv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B7"/>
    <w:rsid w:val="00092F62"/>
    <w:rsid w:val="00202B16"/>
    <w:rsid w:val="00291A7E"/>
    <w:rsid w:val="002E377F"/>
    <w:rsid w:val="00320FCB"/>
    <w:rsid w:val="003E4455"/>
    <w:rsid w:val="004845F7"/>
    <w:rsid w:val="007A7B0B"/>
    <w:rsid w:val="008E2533"/>
    <w:rsid w:val="009A003C"/>
    <w:rsid w:val="00B06CCF"/>
    <w:rsid w:val="00BE6D43"/>
    <w:rsid w:val="00C436EC"/>
    <w:rsid w:val="00D7234B"/>
    <w:rsid w:val="00D82EB7"/>
    <w:rsid w:val="00DA0C8F"/>
    <w:rsid w:val="00EF081C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2E2E"/>
  <w15:chartTrackingRefBased/>
  <w15:docId w15:val="{9D72E045-72EB-418F-8F56-822A3B5A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EB7"/>
  </w:style>
  <w:style w:type="paragraph" w:styleId="Footer">
    <w:name w:val="footer"/>
    <w:basedOn w:val="Normal"/>
    <w:link w:val="FooterChar"/>
    <w:uiPriority w:val="99"/>
    <w:unhideWhenUsed/>
    <w:rsid w:val="00D8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EB7"/>
  </w:style>
  <w:style w:type="paragraph" w:styleId="ListParagraph">
    <w:name w:val="List Paragraph"/>
    <w:basedOn w:val="Normal"/>
    <w:uiPriority w:val="34"/>
    <w:qFormat/>
    <w:rsid w:val="00D82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lldogsbasketball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 MacDonald</dc:creator>
  <cp:keywords/>
  <dc:description/>
  <cp:lastModifiedBy>Arron MacDonald</cp:lastModifiedBy>
  <cp:revision>3</cp:revision>
  <dcterms:created xsi:type="dcterms:W3CDTF">2019-05-27T19:53:00Z</dcterms:created>
  <dcterms:modified xsi:type="dcterms:W3CDTF">2019-05-27T19:53:00Z</dcterms:modified>
</cp:coreProperties>
</file>